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17" w:rsidRPr="00917617" w:rsidRDefault="00917617" w:rsidP="0091761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7617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:rsidR="00917617" w:rsidRPr="00917617" w:rsidRDefault="00917617" w:rsidP="0091761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17617" w:rsidRPr="00917617" w:rsidRDefault="00917617" w:rsidP="009176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1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об удовлетворенности качеством предоставления услуги </w:t>
      </w:r>
      <w:r w:rsidRPr="00917617">
        <w:rPr>
          <w:rFonts w:ascii="Times New Roman" w:eastAsia="Times New Roman" w:hAnsi="Times New Roman" w:cs="Courier New"/>
          <w:sz w:val="28"/>
          <w:szCs w:val="28"/>
          <w:lang w:eastAsia="ru-RU"/>
        </w:rPr>
        <w:br/>
      </w:r>
      <w:r w:rsidRPr="009176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17617" w:rsidRPr="00917617" w:rsidRDefault="00917617" w:rsidP="00917617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органа Администрации города Екатеринбурга, </w:t>
      </w:r>
      <w:r w:rsidRPr="009176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предоставляющего государственную/муниципальную услугу)</w:t>
      </w:r>
    </w:p>
    <w:p w:rsidR="00917617" w:rsidRPr="00545E39" w:rsidRDefault="003B49E7" w:rsidP="00E82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49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r w:rsidRPr="00545E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917617" w:rsidRPr="00917617" w:rsidRDefault="00917617" w:rsidP="00917617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61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государственной/муниципальной услуги)</w:t>
      </w:r>
    </w:p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17617" w:rsidRPr="00917617" w:rsidRDefault="00917617" w:rsidP="009176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Уважаемый участник опроса!</w:t>
      </w:r>
    </w:p>
    <w:p w:rsidR="00917617" w:rsidRPr="00917617" w:rsidRDefault="00917617" w:rsidP="009176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333333"/>
          <w:sz w:val="27"/>
          <w:szCs w:val="27"/>
        </w:rPr>
      </w:pPr>
      <w:r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Просим Вас ответить на несколько вопросов о качестве предоставления </w:t>
      </w:r>
      <w:r w:rsidR="00FA77AA"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муниципальной </w:t>
      </w:r>
      <w:r w:rsidRPr="00E82E4F">
        <w:rPr>
          <w:rFonts w:ascii="Times New Roman" w:eastAsia="Calibri" w:hAnsi="Times New Roman" w:cs="Times New Roman"/>
          <w:i/>
          <w:sz w:val="27"/>
          <w:szCs w:val="27"/>
        </w:rPr>
        <w:t>услуги</w:t>
      </w:r>
      <w:r w:rsidR="00FA77AA"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 «</w:t>
      </w:r>
      <w:r w:rsidR="00545E39" w:rsidRPr="00545E39">
        <w:rPr>
          <w:rFonts w:ascii="Times New Roman" w:eastAsia="Calibri" w:hAnsi="Times New Roman" w:cs="Times New Roman"/>
          <w:i/>
          <w:sz w:val="27"/>
          <w:szCs w:val="27"/>
        </w:rPr>
        <w:t>___________________________________</w:t>
      </w:r>
      <w:bookmarkStart w:id="0" w:name="_GoBack"/>
      <w:bookmarkEnd w:id="0"/>
      <w:r w:rsidR="00FA77AA" w:rsidRPr="00E82E4F">
        <w:rPr>
          <w:rFonts w:ascii="Times New Roman" w:eastAsia="Calibri" w:hAnsi="Times New Roman" w:cs="Times New Roman"/>
          <w:i/>
          <w:sz w:val="27"/>
          <w:szCs w:val="27"/>
        </w:rPr>
        <w:t>»</w:t>
      </w:r>
      <w:r w:rsidR="00C86579" w:rsidRPr="00E82E4F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 xml:space="preserve"> </w:t>
      </w:r>
      <w:r w:rsidRPr="00917617">
        <w:rPr>
          <w:rFonts w:ascii="Times New Roman" w:eastAsia="Calibri" w:hAnsi="Times New Roman" w:cs="Times New Roman"/>
          <w:i/>
          <w:color w:val="333333"/>
          <w:sz w:val="27"/>
          <w:szCs w:val="27"/>
        </w:rPr>
        <w:t xml:space="preserve">Заполнение анкеты займет у Вас не более пяти минут. 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Calibri" w:eastAsia="Calibri" w:hAnsi="Calibri" w:cs="Times New Roman"/>
          <w:i/>
          <w:color w:val="333333"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Ваше мнение очень важно для нас. Учет общественного мнения поможет повысить качество предоставляемых услуг.</w:t>
      </w:r>
      <w:r w:rsidRPr="00917617">
        <w:rPr>
          <w:rFonts w:ascii="Calibri" w:eastAsia="Calibri" w:hAnsi="Calibri" w:cs="Times New Roman"/>
          <w:i/>
          <w:color w:val="333333"/>
          <w:sz w:val="27"/>
          <w:szCs w:val="27"/>
        </w:rPr>
        <w:t xml:space="preserve"> 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Мы гарантируем конфиденциальность полученной информации.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1. За получением услуги Вы обратились как: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88"/>
        <w:gridCol w:w="6163"/>
        <w:gridCol w:w="387"/>
        <w:gridCol w:w="2525"/>
      </w:tblGrid>
      <w:tr w:rsidR="00917617" w:rsidRPr="00917617" w:rsidTr="005720D5">
        <w:tc>
          <w:tcPr>
            <w:tcW w:w="393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05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физическое лицо</w:t>
            </w:r>
          </w:p>
        </w:tc>
        <w:tc>
          <w:tcPr>
            <w:tcW w:w="392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49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юридическое лицо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2. Сколько раз Вам пришлось прийти в 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>(указать наименование органа Администрации города Екатеринбурга)</w:t>
      </w: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для получения </w:t>
      </w:r>
      <w:r w:rsidRPr="00917617">
        <w:rPr>
          <w:rFonts w:ascii="Times New Roman" w:eastAsia="Calibri" w:hAnsi="Times New Roman" w:cs="Times New Roman"/>
          <w:b/>
          <w:sz w:val="27"/>
          <w:szCs w:val="27"/>
        </w:rPr>
        <w:t>одной</w:t>
      </w: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76"/>
        <w:gridCol w:w="1312"/>
        <w:gridCol w:w="7775"/>
      </w:tblGrid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tabs>
                <w:tab w:val="left" w:pos="18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Один раз: получить результат предоставления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right="-17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Два раза:</w:t>
            </w: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1-й – подать документы для получения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2-й – получить результат предоставления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Три раза:</w:t>
            </w: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1-й – подать документы для получения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 w:righ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2-й – принести недостающие документы (исправленные документы)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3-й – получить результат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17617" w:rsidRPr="00917617" w:rsidRDefault="00917617" w:rsidP="00917617">
            <w:pPr>
              <w:tabs>
                <w:tab w:val="left" w:pos="3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Пришлось прийти четыре раза и более в связи с необоснованными требованиями специалиста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tabs>
                <w:tab w:val="left" w:pos="2901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widowControl w:val="0"/>
        <w:shd w:val="clear" w:color="auto" w:fill="B8CCE4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3. Сколько времени Вы провели в очереди при обращении в 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 xml:space="preserve">(указать наименование органа Администрации города Екатеринбурга) </w:t>
      </w:r>
      <w:r w:rsidRPr="00917617">
        <w:rPr>
          <w:rFonts w:ascii="Times New Roman" w:eastAsia="Calibri" w:hAnsi="Times New Roman" w:cs="Times New Roman"/>
          <w:sz w:val="27"/>
          <w:szCs w:val="27"/>
        </w:rPr>
        <w:t>для получения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89"/>
        <w:gridCol w:w="3196"/>
        <w:gridCol w:w="388"/>
        <w:gridCol w:w="2726"/>
        <w:gridCol w:w="388"/>
        <w:gridCol w:w="2376"/>
      </w:tblGrid>
      <w:tr w:rsidR="00917617" w:rsidRPr="00917617" w:rsidTr="005720D5">
        <w:tc>
          <w:tcPr>
            <w:tcW w:w="394" w:type="dxa"/>
            <w:tcBorders>
              <w:top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          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Менее 15 минут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            </w:t>
            </w: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Более 15 минут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        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Час и более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4. Удовлетворены ли Вы результатом предоставленной Вам услуги?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7"/>
        <w:gridCol w:w="6258"/>
        <w:gridCol w:w="396"/>
        <w:gridCol w:w="2412"/>
      </w:tblGrid>
      <w:tr w:rsidR="00917617" w:rsidRPr="00917617" w:rsidTr="005720D5"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400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87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00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52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5. Оцените качество работы специалиста при предоставлении Вам услуги: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1"/>
        <w:gridCol w:w="9072"/>
      </w:tblGrid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отлично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хорошо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удовлетворительно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неудовлетворительно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6. Удовлетворены ли Вы непосредственным взаимодействием </w:t>
      </w:r>
      <w:r w:rsidRPr="00917617">
        <w:rPr>
          <w:rFonts w:ascii="Times New Roman" w:eastAsia="Calibri" w:hAnsi="Times New Roman" w:cs="Times New Roman"/>
          <w:sz w:val="27"/>
          <w:szCs w:val="27"/>
        </w:rPr>
        <w:br/>
        <w:t>со специалистом на личном приеме при получении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6182"/>
        <w:gridCol w:w="393"/>
        <w:gridCol w:w="2494"/>
      </w:tblGrid>
      <w:tr w:rsidR="00917617" w:rsidRPr="00917617" w:rsidTr="005720D5">
        <w:tc>
          <w:tcPr>
            <w:tcW w:w="426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25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В случае если Вы ответили «Нет», укажите, пожалуйста, по каким причинам Вы не удовлетворены непосредственным взаимодействием со специалистом: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1125"/>
        <w:gridCol w:w="7944"/>
      </w:tblGrid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некорректное поведение специалиста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невнимательное отношение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 получи</w:t>
            </w:r>
            <w:proofErr w:type="gramStart"/>
            <w:r w:rsidRPr="00917617">
              <w:rPr>
                <w:rFonts w:ascii="Times New Roman" w:hAnsi="Times New Roman"/>
                <w:sz w:val="27"/>
                <w:szCs w:val="27"/>
              </w:rPr>
              <w:t>л(</w:t>
            </w:r>
            <w:proofErr w:type="gramEnd"/>
            <w:r w:rsidRPr="00917617">
              <w:rPr>
                <w:rFonts w:ascii="Times New Roman" w:hAnsi="Times New Roman"/>
                <w:sz w:val="27"/>
                <w:szCs w:val="27"/>
              </w:rPr>
              <w:t>а) ответов на интересующие вопросы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другое: </w:t>
            </w:r>
          </w:p>
        </w:tc>
        <w:tc>
          <w:tcPr>
            <w:tcW w:w="8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7. Достаточно ли Вам информации о порядке, способах и условиях предоставления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6182"/>
        <w:gridCol w:w="393"/>
        <w:gridCol w:w="2494"/>
      </w:tblGrid>
      <w:tr w:rsidR="00917617" w:rsidRPr="00917617" w:rsidTr="005720D5">
        <w:tc>
          <w:tcPr>
            <w:tcW w:w="426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25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В случае если Вы ответили «Нет», укажите, пожалуйста, какой информации было недостаточно для получения услуги:</w:t>
      </w:r>
    </w:p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8. Ваши пожелания по улучшению качества предоставления услуг:</w:t>
      </w:r>
    </w:p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Благодарим за участие в опросе!</w:t>
      </w:r>
    </w:p>
    <w:p w:rsidR="00634FA6" w:rsidRDefault="00634FA6"/>
    <w:sectPr w:rsidR="00634FA6" w:rsidSect="009176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17"/>
    <w:rsid w:val="003322EB"/>
    <w:rsid w:val="003B49E7"/>
    <w:rsid w:val="00545E39"/>
    <w:rsid w:val="00555688"/>
    <w:rsid w:val="00634FA6"/>
    <w:rsid w:val="00694996"/>
    <w:rsid w:val="00917617"/>
    <w:rsid w:val="00C70ACB"/>
    <w:rsid w:val="00C86579"/>
    <w:rsid w:val="00E82E4F"/>
    <w:rsid w:val="00FA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76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1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76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1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Маматова Ирина Игоревна</dc:creator>
  <cp:keywords/>
  <dc:description/>
  <cp:lastModifiedBy>Эбзеева Лилия Камильевна</cp:lastModifiedBy>
  <cp:revision>6</cp:revision>
  <dcterms:created xsi:type="dcterms:W3CDTF">2015-06-08T09:24:00Z</dcterms:created>
  <dcterms:modified xsi:type="dcterms:W3CDTF">2016-10-10T10:29:00Z</dcterms:modified>
</cp:coreProperties>
</file>